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3B5" w:rsidRDefault="008710C7" w:rsidP="007843B5">
      <w:pPr>
        <w:jc w:val="center"/>
        <w:rPr>
          <w:rFonts w:ascii="Times New Roman" w:hAnsi="Times New Roman" w:cs="Times New Roman"/>
          <w:sz w:val="32"/>
          <w:szCs w:val="32"/>
        </w:rPr>
      </w:pPr>
      <w:r w:rsidRPr="007843B5">
        <w:rPr>
          <w:rFonts w:ascii="Times New Roman" w:hAnsi="Times New Roman" w:cs="Times New Roman"/>
          <w:sz w:val="32"/>
          <w:szCs w:val="32"/>
        </w:rPr>
        <w:t>Реестр программ</w:t>
      </w:r>
      <w:r w:rsidR="00B12CB5" w:rsidRPr="007843B5">
        <w:rPr>
          <w:rFonts w:ascii="Times New Roman" w:hAnsi="Times New Roman" w:cs="Times New Roman"/>
          <w:sz w:val="32"/>
          <w:szCs w:val="32"/>
        </w:rPr>
        <w:t>, реализуемый в</w:t>
      </w:r>
      <w:r w:rsidRPr="007843B5">
        <w:rPr>
          <w:rFonts w:ascii="Times New Roman" w:hAnsi="Times New Roman" w:cs="Times New Roman"/>
          <w:sz w:val="32"/>
          <w:szCs w:val="32"/>
        </w:rPr>
        <w:t xml:space="preserve"> МБУ ДО ДТ</w:t>
      </w:r>
    </w:p>
    <w:p w:rsidR="00DC1613" w:rsidRPr="007843B5" w:rsidRDefault="008710C7" w:rsidP="007843B5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7843B5">
        <w:rPr>
          <w:rFonts w:ascii="Times New Roman" w:hAnsi="Times New Roman" w:cs="Times New Roman"/>
          <w:sz w:val="32"/>
          <w:szCs w:val="32"/>
        </w:rPr>
        <w:t>2020-2021 учебный год</w:t>
      </w:r>
    </w:p>
    <w:p w:rsidR="008710C7" w:rsidRPr="007843B5" w:rsidRDefault="008710C7" w:rsidP="007843B5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2886"/>
        <w:gridCol w:w="4773"/>
      </w:tblGrid>
      <w:tr w:rsidR="00DD49E4" w:rsidRPr="007843B5" w:rsidTr="00950E1D">
        <w:tc>
          <w:tcPr>
            <w:tcW w:w="2413" w:type="dxa"/>
          </w:tcPr>
          <w:p w:rsidR="00DD49E4" w:rsidRPr="007843B5" w:rsidRDefault="00DD49E4" w:rsidP="007843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43B5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933" w:type="dxa"/>
          </w:tcPr>
          <w:p w:rsidR="00DD49E4" w:rsidRPr="007843B5" w:rsidRDefault="00DD49E4" w:rsidP="007843B5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43B5">
              <w:rPr>
                <w:rFonts w:ascii="Times New Roman" w:hAnsi="Times New Roman" w:cs="Times New Roman"/>
                <w:sz w:val="32"/>
                <w:szCs w:val="32"/>
              </w:rPr>
              <w:t>Название программы</w:t>
            </w:r>
          </w:p>
        </w:tc>
        <w:tc>
          <w:tcPr>
            <w:tcW w:w="3999" w:type="dxa"/>
          </w:tcPr>
          <w:p w:rsidR="00DD49E4" w:rsidRPr="007843B5" w:rsidRDefault="00DD49E4" w:rsidP="007843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43B5">
              <w:rPr>
                <w:rFonts w:ascii="Times New Roman" w:hAnsi="Times New Roman" w:cs="Times New Roman"/>
                <w:sz w:val="32"/>
                <w:szCs w:val="32"/>
              </w:rPr>
              <w:t>Ссылка</w:t>
            </w:r>
          </w:p>
        </w:tc>
      </w:tr>
      <w:tr w:rsidR="00950E1D" w:rsidRPr="007843B5" w:rsidTr="00D5176B">
        <w:tc>
          <w:tcPr>
            <w:tcW w:w="9345" w:type="dxa"/>
            <w:gridSpan w:val="3"/>
          </w:tcPr>
          <w:p w:rsidR="00950E1D" w:rsidRPr="007843B5" w:rsidRDefault="00950E1D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</w:rPr>
              <w:t>Реестр бюджетных программ</w:t>
            </w:r>
          </w:p>
        </w:tc>
      </w:tr>
      <w:tr w:rsidR="00DD49E4" w:rsidRPr="007843B5" w:rsidTr="00950E1D">
        <w:tc>
          <w:tcPr>
            <w:tcW w:w="2413" w:type="dxa"/>
          </w:tcPr>
          <w:p w:rsidR="00DD49E4" w:rsidRPr="007843B5" w:rsidRDefault="00950E1D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3" w:type="dxa"/>
          </w:tcPr>
          <w:p w:rsidR="00DD49E4" w:rsidRPr="007843B5" w:rsidRDefault="00DD49E4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Дополнительная общеобразовательная общеразвивающая программа технической направленности «</w:t>
            </w:r>
            <w:proofErr w:type="spellStart"/>
            <w:r w:rsidRPr="007843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PROМульт</w:t>
            </w:r>
            <w:proofErr w:type="spellEnd"/>
            <w:r w:rsidRPr="007843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999" w:type="dxa"/>
          </w:tcPr>
          <w:p w:rsidR="00DD49E4" w:rsidRPr="007843B5" w:rsidRDefault="00DD49E4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tgtFrame="_blank" w:history="1">
              <w:r w:rsidRPr="007843B5">
                <w:rPr>
                  <w:rStyle w:val="a4"/>
                  <w:rFonts w:ascii="Times New Roman" w:hAnsi="Times New Roman" w:cs="Times New Roman"/>
                  <w:color w:val="4183C4"/>
                  <w:sz w:val="28"/>
                  <w:szCs w:val="28"/>
                  <w:shd w:val="clear" w:color="auto" w:fill="FFFFFF"/>
                </w:rPr>
                <w:t>https://cabinet.ruobr.ru/navigator/10441/</w:t>
              </w:r>
            </w:hyperlink>
          </w:p>
        </w:tc>
      </w:tr>
      <w:tr w:rsidR="00DD49E4" w:rsidRPr="007843B5" w:rsidTr="00950E1D">
        <w:tc>
          <w:tcPr>
            <w:tcW w:w="2413" w:type="dxa"/>
          </w:tcPr>
          <w:p w:rsidR="00DD49E4" w:rsidRPr="007843B5" w:rsidRDefault="00DD49E4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3" w:type="dxa"/>
          </w:tcPr>
          <w:p w:rsidR="00DD49E4" w:rsidRPr="007843B5" w:rsidRDefault="00DD49E4" w:rsidP="007843B5">
            <w:pPr>
              <w:shd w:val="clear" w:color="auto" w:fill="FFFFFF"/>
              <w:tabs>
                <w:tab w:val="left" w:pos="810"/>
              </w:tabs>
              <w:spacing w:before="100" w:beforeAutospacing="1" w:after="100" w:afterAutospacing="1" w:line="308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Дополнительная общеобразовательная общеразвивающая программа социально-педагогической направленности «Активизация»</w:t>
            </w:r>
          </w:p>
        </w:tc>
        <w:tc>
          <w:tcPr>
            <w:tcW w:w="3999" w:type="dxa"/>
          </w:tcPr>
          <w:p w:rsidR="00DD49E4" w:rsidRPr="007843B5" w:rsidRDefault="00DD49E4" w:rsidP="007843B5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Pr="007843B5">
                <w:rPr>
                  <w:rStyle w:val="a4"/>
                  <w:rFonts w:ascii="Times New Roman" w:hAnsi="Times New Roman" w:cs="Times New Roman"/>
                  <w:color w:val="4183C4"/>
                  <w:sz w:val="28"/>
                  <w:szCs w:val="28"/>
                  <w:shd w:val="clear" w:color="auto" w:fill="FFFFFF"/>
                </w:rPr>
                <w:t>https://cabinet.ruobr.ru/navigator/10445/</w:t>
              </w:r>
            </w:hyperlink>
          </w:p>
        </w:tc>
      </w:tr>
      <w:tr w:rsidR="00DD49E4" w:rsidRPr="007843B5" w:rsidTr="00950E1D">
        <w:tc>
          <w:tcPr>
            <w:tcW w:w="2413" w:type="dxa"/>
          </w:tcPr>
          <w:p w:rsidR="00DD49E4" w:rsidRPr="007843B5" w:rsidRDefault="00DD49E4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3" w:type="dxa"/>
          </w:tcPr>
          <w:p w:rsidR="00DD49E4" w:rsidRPr="007843B5" w:rsidRDefault="00DD49E4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Дополнительная общеобразовательная общеразвивающая программа художественной направленности "Весёлые ложкари"</w:t>
            </w:r>
          </w:p>
        </w:tc>
        <w:tc>
          <w:tcPr>
            <w:tcW w:w="3999" w:type="dxa"/>
          </w:tcPr>
          <w:p w:rsidR="00DD49E4" w:rsidRPr="007843B5" w:rsidRDefault="00DD49E4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Pr="007843B5">
                <w:rPr>
                  <w:rStyle w:val="a4"/>
                  <w:rFonts w:ascii="Times New Roman" w:hAnsi="Times New Roman" w:cs="Times New Roman"/>
                  <w:color w:val="4183C4"/>
                  <w:sz w:val="28"/>
                  <w:szCs w:val="28"/>
                  <w:shd w:val="clear" w:color="auto" w:fill="FFFFFF"/>
                </w:rPr>
                <w:t>https://cabinet.ruobr.ru/navigator/4742/</w:t>
              </w:r>
            </w:hyperlink>
          </w:p>
        </w:tc>
      </w:tr>
      <w:tr w:rsidR="00DD49E4" w:rsidRPr="007843B5" w:rsidTr="00950E1D">
        <w:tc>
          <w:tcPr>
            <w:tcW w:w="2413" w:type="dxa"/>
          </w:tcPr>
          <w:p w:rsidR="00DD49E4" w:rsidRPr="007843B5" w:rsidRDefault="00DD49E4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3" w:type="dxa"/>
          </w:tcPr>
          <w:p w:rsidR="00DD49E4" w:rsidRPr="007843B5" w:rsidRDefault="00DD49E4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Дополнительная общеобразовательная общеразвивающая программа социально-педагогической направленности «Волшебные пески»</w:t>
            </w:r>
          </w:p>
        </w:tc>
        <w:tc>
          <w:tcPr>
            <w:tcW w:w="3999" w:type="dxa"/>
          </w:tcPr>
          <w:p w:rsidR="00DD49E4" w:rsidRPr="007843B5" w:rsidRDefault="00DD49E4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Pr="007843B5">
                <w:rPr>
                  <w:rStyle w:val="a4"/>
                  <w:rFonts w:ascii="Times New Roman" w:hAnsi="Times New Roman" w:cs="Times New Roman"/>
                  <w:color w:val="4183C4"/>
                  <w:sz w:val="28"/>
                  <w:szCs w:val="28"/>
                  <w:shd w:val="clear" w:color="auto" w:fill="FFFFFF"/>
                </w:rPr>
                <w:t>https://cabinet.ruobr.ru/navigator/3775/</w:t>
              </w:r>
            </w:hyperlink>
          </w:p>
        </w:tc>
      </w:tr>
      <w:tr w:rsidR="00DD49E4" w:rsidRPr="007843B5" w:rsidTr="00950E1D">
        <w:tc>
          <w:tcPr>
            <w:tcW w:w="2413" w:type="dxa"/>
          </w:tcPr>
          <w:p w:rsidR="00DD49E4" w:rsidRPr="007843B5" w:rsidRDefault="00DD49E4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3" w:type="dxa"/>
          </w:tcPr>
          <w:p w:rsidR="00DD49E4" w:rsidRPr="007843B5" w:rsidRDefault="00DD49E4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Дополнительная общеобразовательная общеразвивающая программа социально-педагогической </w:t>
            </w:r>
            <w:r w:rsidRPr="007843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направленности "Застава"</w:t>
            </w:r>
          </w:p>
        </w:tc>
        <w:tc>
          <w:tcPr>
            <w:tcW w:w="3999" w:type="dxa"/>
          </w:tcPr>
          <w:p w:rsidR="00DD49E4" w:rsidRPr="007843B5" w:rsidRDefault="00DD49E4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Pr="007843B5">
                <w:rPr>
                  <w:rStyle w:val="a4"/>
                  <w:rFonts w:ascii="Times New Roman" w:hAnsi="Times New Roman" w:cs="Times New Roman"/>
                  <w:color w:val="4183C4"/>
                  <w:sz w:val="28"/>
                  <w:szCs w:val="28"/>
                  <w:shd w:val="clear" w:color="auto" w:fill="FFFFFF"/>
                </w:rPr>
                <w:t>https://cabinet.ruobr.ru/navigator/4764/</w:t>
              </w:r>
            </w:hyperlink>
          </w:p>
        </w:tc>
      </w:tr>
      <w:tr w:rsidR="00DD49E4" w:rsidRPr="007843B5" w:rsidTr="00950E1D">
        <w:tc>
          <w:tcPr>
            <w:tcW w:w="2413" w:type="dxa"/>
          </w:tcPr>
          <w:p w:rsidR="00DD49E4" w:rsidRPr="007843B5" w:rsidRDefault="00DD49E4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33" w:type="dxa"/>
          </w:tcPr>
          <w:p w:rsidR="00DD49E4" w:rsidRPr="007843B5" w:rsidRDefault="00DD49E4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Дополнительная общеобразовательная общеразвивающая программа естественнонаучной направленности «Игра в экологию»</w:t>
            </w:r>
          </w:p>
        </w:tc>
        <w:tc>
          <w:tcPr>
            <w:tcW w:w="3999" w:type="dxa"/>
          </w:tcPr>
          <w:p w:rsidR="00DD49E4" w:rsidRPr="007843B5" w:rsidRDefault="00DD49E4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Pr="007843B5">
                <w:rPr>
                  <w:rStyle w:val="a4"/>
                  <w:rFonts w:ascii="Times New Roman" w:hAnsi="Times New Roman" w:cs="Times New Roman"/>
                  <w:color w:val="4183C4"/>
                  <w:sz w:val="28"/>
                  <w:szCs w:val="28"/>
                  <w:shd w:val="clear" w:color="auto" w:fill="FFFFFF"/>
                </w:rPr>
                <w:t>https://cabinet.ruobr.ru/navigator/10746/</w:t>
              </w:r>
            </w:hyperlink>
          </w:p>
        </w:tc>
      </w:tr>
      <w:tr w:rsidR="00DD49E4" w:rsidRPr="007843B5" w:rsidTr="00950E1D">
        <w:tc>
          <w:tcPr>
            <w:tcW w:w="2413" w:type="dxa"/>
          </w:tcPr>
          <w:p w:rsidR="00DD49E4" w:rsidRPr="007843B5" w:rsidRDefault="00DD49E4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33" w:type="dxa"/>
          </w:tcPr>
          <w:p w:rsidR="00DD49E4" w:rsidRPr="007843B5" w:rsidRDefault="00DD49E4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Дополнительная общеобразовательная общеразвивающая программа естественнонаучной направленности «Игровая экология»</w:t>
            </w:r>
          </w:p>
        </w:tc>
        <w:tc>
          <w:tcPr>
            <w:tcW w:w="3999" w:type="dxa"/>
          </w:tcPr>
          <w:p w:rsidR="00DD49E4" w:rsidRPr="007843B5" w:rsidRDefault="006312E8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Pr="007843B5">
                <w:rPr>
                  <w:rStyle w:val="a4"/>
                  <w:rFonts w:ascii="Times New Roman" w:hAnsi="Times New Roman" w:cs="Times New Roman"/>
                  <w:color w:val="4183C4"/>
                  <w:sz w:val="28"/>
                  <w:szCs w:val="28"/>
                  <w:shd w:val="clear" w:color="auto" w:fill="FFFFFF"/>
                </w:rPr>
                <w:t>https://cabinet.ruobr.ru/navigator/10063/</w:t>
              </w:r>
            </w:hyperlink>
          </w:p>
        </w:tc>
      </w:tr>
      <w:tr w:rsidR="00DD49E4" w:rsidRPr="007843B5" w:rsidTr="00950E1D">
        <w:tc>
          <w:tcPr>
            <w:tcW w:w="2413" w:type="dxa"/>
          </w:tcPr>
          <w:p w:rsidR="00DD49E4" w:rsidRPr="007843B5" w:rsidRDefault="00DD49E4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33" w:type="dxa"/>
          </w:tcPr>
          <w:p w:rsidR="00DD49E4" w:rsidRPr="007843B5" w:rsidRDefault="006312E8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Дополнительная общеобразовательная общеразвивающая программа социально-педагогической направленности «К добру»</w:t>
            </w:r>
          </w:p>
        </w:tc>
        <w:tc>
          <w:tcPr>
            <w:tcW w:w="3999" w:type="dxa"/>
          </w:tcPr>
          <w:p w:rsidR="00DD49E4" w:rsidRPr="007843B5" w:rsidRDefault="006312E8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Pr="007843B5">
                <w:rPr>
                  <w:rStyle w:val="a4"/>
                  <w:rFonts w:ascii="Times New Roman" w:hAnsi="Times New Roman" w:cs="Times New Roman"/>
                  <w:color w:val="4183C4"/>
                  <w:sz w:val="28"/>
                  <w:szCs w:val="28"/>
                  <w:shd w:val="clear" w:color="auto" w:fill="FFFFFF"/>
                </w:rPr>
                <w:t>https://cabinet.ruobr.ru/navigator/4791/</w:t>
              </w:r>
            </w:hyperlink>
          </w:p>
        </w:tc>
      </w:tr>
      <w:tr w:rsidR="00DD49E4" w:rsidRPr="007843B5" w:rsidTr="00950E1D">
        <w:tc>
          <w:tcPr>
            <w:tcW w:w="2413" w:type="dxa"/>
          </w:tcPr>
          <w:p w:rsidR="00DD49E4" w:rsidRPr="007843B5" w:rsidRDefault="00DD49E4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33" w:type="dxa"/>
          </w:tcPr>
          <w:p w:rsidR="00DD49E4" w:rsidRPr="007843B5" w:rsidRDefault="006312E8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Дополнительная общеобразовательная общеразвивающая программа художественной направленности "Каля-</w:t>
            </w:r>
            <w:proofErr w:type="spellStart"/>
            <w:r w:rsidRPr="007843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маля</w:t>
            </w:r>
            <w:proofErr w:type="spellEnd"/>
            <w:r w:rsidRPr="007843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3999" w:type="dxa"/>
          </w:tcPr>
          <w:p w:rsidR="00DD49E4" w:rsidRPr="007843B5" w:rsidRDefault="006312E8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Pr="007843B5">
                <w:rPr>
                  <w:rStyle w:val="a4"/>
                  <w:rFonts w:ascii="Times New Roman" w:hAnsi="Times New Roman" w:cs="Times New Roman"/>
                  <w:color w:val="4183C4"/>
                  <w:sz w:val="28"/>
                  <w:szCs w:val="28"/>
                  <w:shd w:val="clear" w:color="auto" w:fill="FFFFFF"/>
                </w:rPr>
                <w:t>https://cabinet.ruobr.ru/navigator/7182/</w:t>
              </w:r>
            </w:hyperlink>
          </w:p>
        </w:tc>
      </w:tr>
      <w:tr w:rsidR="00DD49E4" w:rsidRPr="007843B5" w:rsidTr="00950E1D">
        <w:tc>
          <w:tcPr>
            <w:tcW w:w="2413" w:type="dxa"/>
          </w:tcPr>
          <w:p w:rsidR="00DD49E4" w:rsidRPr="007843B5" w:rsidRDefault="00DD49E4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33" w:type="dxa"/>
          </w:tcPr>
          <w:p w:rsidR="00DD49E4" w:rsidRPr="007843B5" w:rsidRDefault="00950E1D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Дополнительная общеобразовательная общеразвивающая программа художественной направленности «Краски природы»</w:t>
            </w:r>
          </w:p>
        </w:tc>
        <w:tc>
          <w:tcPr>
            <w:tcW w:w="3999" w:type="dxa"/>
          </w:tcPr>
          <w:p w:rsidR="00DD49E4" w:rsidRPr="007843B5" w:rsidRDefault="006312E8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Pr="007843B5">
                <w:rPr>
                  <w:rStyle w:val="a4"/>
                  <w:rFonts w:ascii="Times New Roman" w:hAnsi="Times New Roman" w:cs="Times New Roman"/>
                  <w:color w:val="4183C4"/>
                  <w:sz w:val="28"/>
                  <w:szCs w:val="28"/>
                  <w:shd w:val="clear" w:color="auto" w:fill="FFFFFF"/>
                </w:rPr>
                <w:t>https://cabinet.ruobr.ru/navigator/10753/</w:t>
              </w:r>
            </w:hyperlink>
          </w:p>
        </w:tc>
      </w:tr>
      <w:tr w:rsidR="00DD49E4" w:rsidRPr="007843B5" w:rsidTr="00950E1D">
        <w:tc>
          <w:tcPr>
            <w:tcW w:w="2413" w:type="dxa"/>
          </w:tcPr>
          <w:p w:rsidR="00DD49E4" w:rsidRPr="007843B5" w:rsidRDefault="00DD49E4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33" w:type="dxa"/>
          </w:tcPr>
          <w:p w:rsidR="00DD49E4" w:rsidRPr="007843B5" w:rsidRDefault="00950E1D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Дополнительная общеобразовательная общеразвивающая программа технической направленности "</w:t>
            </w:r>
            <w:proofErr w:type="spellStart"/>
            <w:r w:rsidRPr="007843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ЛегоДом</w:t>
            </w:r>
            <w:proofErr w:type="spellEnd"/>
            <w:r w:rsidRPr="007843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3999" w:type="dxa"/>
          </w:tcPr>
          <w:p w:rsidR="00DD49E4" w:rsidRPr="007843B5" w:rsidRDefault="00950E1D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history="1">
              <w:r w:rsidRPr="007843B5">
                <w:rPr>
                  <w:rStyle w:val="a4"/>
                  <w:rFonts w:ascii="Times New Roman" w:hAnsi="Times New Roman" w:cs="Times New Roman"/>
                  <w:color w:val="4183C4"/>
                  <w:sz w:val="28"/>
                  <w:szCs w:val="28"/>
                  <w:shd w:val="clear" w:color="auto" w:fill="FFFFFF"/>
                </w:rPr>
                <w:t>https://cabinet.ruobr.ru/navigator/8576/</w:t>
              </w:r>
            </w:hyperlink>
          </w:p>
        </w:tc>
      </w:tr>
      <w:tr w:rsidR="00DD49E4" w:rsidRPr="007843B5" w:rsidTr="00950E1D">
        <w:tc>
          <w:tcPr>
            <w:tcW w:w="2413" w:type="dxa"/>
          </w:tcPr>
          <w:p w:rsidR="00DD49E4" w:rsidRPr="007843B5" w:rsidRDefault="00DD49E4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33" w:type="dxa"/>
          </w:tcPr>
          <w:p w:rsidR="00DD49E4" w:rsidRPr="007843B5" w:rsidRDefault="00950E1D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Дополнительная общеобразовательная общеразвивающая программа туристско-краеведческой направленности «Народная культура восточных славян»</w:t>
            </w:r>
          </w:p>
        </w:tc>
        <w:tc>
          <w:tcPr>
            <w:tcW w:w="3999" w:type="dxa"/>
          </w:tcPr>
          <w:p w:rsidR="00DD49E4" w:rsidRPr="007843B5" w:rsidRDefault="00950E1D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gtFrame="_blank" w:history="1">
              <w:r w:rsidRPr="007843B5">
                <w:rPr>
                  <w:rStyle w:val="a4"/>
                  <w:rFonts w:ascii="Times New Roman" w:hAnsi="Times New Roman" w:cs="Times New Roman"/>
                  <w:color w:val="4183C4"/>
                  <w:sz w:val="28"/>
                  <w:szCs w:val="28"/>
                  <w:shd w:val="clear" w:color="auto" w:fill="FFFFFF"/>
                </w:rPr>
                <w:t>https://cabinet.ruobr.ru/navigator/4857/</w:t>
              </w:r>
            </w:hyperlink>
          </w:p>
        </w:tc>
      </w:tr>
      <w:tr w:rsidR="00DD49E4" w:rsidRPr="007843B5" w:rsidTr="00950E1D">
        <w:tc>
          <w:tcPr>
            <w:tcW w:w="2413" w:type="dxa"/>
          </w:tcPr>
          <w:p w:rsidR="00DD49E4" w:rsidRPr="007843B5" w:rsidRDefault="00DD49E4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33" w:type="dxa"/>
          </w:tcPr>
          <w:p w:rsidR="00DD49E4" w:rsidRPr="007843B5" w:rsidRDefault="00950E1D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Дополнительная общеобразовательная общеразвивающая программа туристско-краеведческой направленности «Поэзия Кузбасса - детям»</w:t>
            </w:r>
          </w:p>
        </w:tc>
        <w:tc>
          <w:tcPr>
            <w:tcW w:w="3999" w:type="dxa"/>
          </w:tcPr>
          <w:p w:rsidR="00DD49E4" w:rsidRPr="007843B5" w:rsidRDefault="00950E1D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gtFrame="_blank" w:history="1">
              <w:r w:rsidRPr="007843B5">
                <w:rPr>
                  <w:rStyle w:val="a4"/>
                  <w:rFonts w:ascii="Times New Roman" w:hAnsi="Times New Roman" w:cs="Times New Roman"/>
                  <w:color w:val="4183C4"/>
                  <w:sz w:val="28"/>
                  <w:szCs w:val="28"/>
                  <w:shd w:val="clear" w:color="auto" w:fill="FFFFFF"/>
                </w:rPr>
                <w:t>https://cabinet.ruobr.ru/navigator/11000/</w:t>
              </w:r>
            </w:hyperlink>
          </w:p>
        </w:tc>
      </w:tr>
      <w:tr w:rsidR="00DD49E4" w:rsidRPr="007843B5" w:rsidTr="00950E1D">
        <w:tc>
          <w:tcPr>
            <w:tcW w:w="2413" w:type="dxa"/>
          </w:tcPr>
          <w:p w:rsidR="00DD49E4" w:rsidRPr="007843B5" w:rsidRDefault="00DD49E4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33" w:type="dxa"/>
          </w:tcPr>
          <w:p w:rsidR="00DD49E4" w:rsidRPr="007843B5" w:rsidRDefault="00950E1D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Дополнительная общеобразовательная общеразвивающая программа социально-педагогической направленности «Разговор о правильном питании»</w:t>
            </w:r>
          </w:p>
        </w:tc>
        <w:tc>
          <w:tcPr>
            <w:tcW w:w="3999" w:type="dxa"/>
          </w:tcPr>
          <w:p w:rsidR="00DD49E4" w:rsidRPr="007843B5" w:rsidRDefault="00950E1D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gtFrame="_blank" w:history="1">
              <w:r w:rsidRPr="007843B5">
                <w:rPr>
                  <w:rStyle w:val="a4"/>
                  <w:rFonts w:ascii="Times New Roman" w:hAnsi="Times New Roman" w:cs="Times New Roman"/>
                  <w:color w:val="4183C4"/>
                  <w:sz w:val="28"/>
                  <w:szCs w:val="28"/>
                  <w:shd w:val="clear" w:color="auto" w:fill="FFFFFF"/>
                </w:rPr>
                <w:t>https://cabinet.ruobr.ru/navigator/14677/</w:t>
              </w:r>
            </w:hyperlink>
          </w:p>
        </w:tc>
      </w:tr>
      <w:tr w:rsidR="00DD49E4" w:rsidRPr="007843B5" w:rsidTr="00950E1D">
        <w:tc>
          <w:tcPr>
            <w:tcW w:w="2413" w:type="dxa"/>
          </w:tcPr>
          <w:p w:rsidR="00DD49E4" w:rsidRPr="007843B5" w:rsidRDefault="00DD49E4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33" w:type="dxa"/>
          </w:tcPr>
          <w:p w:rsidR="00DD49E4" w:rsidRPr="007843B5" w:rsidRDefault="00950E1D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Дополнительная общеобразовательная общеразвивающая программа художественной направленности «С песенкой по лесенке»</w:t>
            </w:r>
          </w:p>
        </w:tc>
        <w:tc>
          <w:tcPr>
            <w:tcW w:w="3999" w:type="dxa"/>
          </w:tcPr>
          <w:p w:rsidR="00DD49E4" w:rsidRPr="007843B5" w:rsidRDefault="00950E1D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gtFrame="_blank" w:history="1">
              <w:r w:rsidRPr="007843B5">
                <w:rPr>
                  <w:rStyle w:val="a4"/>
                  <w:rFonts w:ascii="Times New Roman" w:hAnsi="Times New Roman" w:cs="Times New Roman"/>
                  <w:color w:val="4183C4"/>
                  <w:sz w:val="28"/>
                  <w:szCs w:val="28"/>
                  <w:shd w:val="clear" w:color="auto" w:fill="FFFFFF"/>
                </w:rPr>
                <w:t>https://cabinet.ruobr.ru/navigator/4755/</w:t>
              </w:r>
            </w:hyperlink>
          </w:p>
        </w:tc>
      </w:tr>
      <w:tr w:rsidR="00DD49E4" w:rsidRPr="007843B5" w:rsidTr="00950E1D">
        <w:tc>
          <w:tcPr>
            <w:tcW w:w="2413" w:type="dxa"/>
          </w:tcPr>
          <w:p w:rsidR="00DD49E4" w:rsidRPr="007843B5" w:rsidRDefault="00DD49E4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33" w:type="dxa"/>
          </w:tcPr>
          <w:p w:rsidR="00DD49E4" w:rsidRPr="007843B5" w:rsidRDefault="00950E1D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Дополнительная общеобразовательная общеразвивающая программа туристско-краеведческой направленности "Туристическое многоборье"</w:t>
            </w:r>
          </w:p>
        </w:tc>
        <w:tc>
          <w:tcPr>
            <w:tcW w:w="3999" w:type="dxa"/>
          </w:tcPr>
          <w:p w:rsidR="00DD49E4" w:rsidRPr="007843B5" w:rsidRDefault="00950E1D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tgtFrame="_blank" w:history="1">
              <w:r w:rsidRPr="007843B5">
                <w:rPr>
                  <w:rStyle w:val="a4"/>
                  <w:rFonts w:ascii="Times New Roman" w:hAnsi="Times New Roman" w:cs="Times New Roman"/>
                  <w:color w:val="4183C4"/>
                  <w:sz w:val="28"/>
                  <w:szCs w:val="28"/>
                  <w:shd w:val="clear" w:color="auto" w:fill="FFFFFF"/>
                </w:rPr>
                <w:t>https://cabinet.ruobr.ru/navigator/7450/</w:t>
              </w:r>
            </w:hyperlink>
          </w:p>
        </w:tc>
      </w:tr>
      <w:tr w:rsidR="00DD49E4" w:rsidRPr="007843B5" w:rsidTr="00950E1D">
        <w:tc>
          <w:tcPr>
            <w:tcW w:w="2413" w:type="dxa"/>
          </w:tcPr>
          <w:p w:rsidR="00DD49E4" w:rsidRPr="007843B5" w:rsidRDefault="00DD49E4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33" w:type="dxa"/>
          </w:tcPr>
          <w:p w:rsidR="00DD49E4" w:rsidRPr="007843B5" w:rsidRDefault="00950E1D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Дополнительная общеобразовательная общеразвивающая программа художественной </w:t>
            </w:r>
            <w:r w:rsidRPr="007843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направленности «</w:t>
            </w:r>
            <w:proofErr w:type="spellStart"/>
            <w:r w:rsidRPr="007843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Черлидинг</w:t>
            </w:r>
            <w:proofErr w:type="spellEnd"/>
            <w:r w:rsidRPr="007843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Начальная подготовка»</w:t>
            </w:r>
          </w:p>
        </w:tc>
        <w:tc>
          <w:tcPr>
            <w:tcW w:w="3999" w:type="dxa"/>
          </w:tcPr>
          <w:p w:rsidR="00DD49E4" w:rsidRPr="007843B5" w:rsidRDefault="00950E1D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tgtFrame="_blank" w:history="1">
              <w:r w:rsidRPr="007843B5">
                <w:rPr>
                  <w:rStyle w:val="a4"/>
                  <w:rFonts w:ascii="Times New Roman" w:hAnsi="Times New Roman" w:cs="Times New Roman"/>
                  <w:color w:val="4183C4"/>
                  <w:sz w:val="28"/>
                  <w:szCs w:val="28"/>
                  <w:shd w:val="clear" w:color="auto" w:fill="FFFFFF"/>
                </w:rPr>
                <w:t>https://cabinet.ruobr.ru/navigator/14533/</w:t>
              </w:r>
            </w:hyperlink>
          </w:p>
        </w:tc>
      </w:tr>
      <w:tr w:rsidR="00950E1D" w:rsidRPr="007843B5" w:rsidTr="00950E1D">
        <w:tc>
          <w:tcPr>
            <w:tcW w:w="2413" w:type="dxa"/>
          </w:tcPr>
          <w:p w:rsidR="00950E1D" w:rsidRPr="007843B5" w:rsidRDefault="00950E1D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933" w:type="dxa"/>
          </w:tcPr>
          <w:p w:rsidR="00950E1D" w:rsidRPr="007843B5" w:rsidRDefault="00950E1D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Дополнительная общеобразовательная общеразвивающая программа туристско-краеведческой направленности «Я турист»</w:t>
            </w:r>
          </w:p>
        </w:tc>
        <w:tc>
          <w:tcPr>
            <w:tcW w:w="3999" w:type="dxa"/>
          </w:tcPr>
          <w:p w:rsidR="00950E1D" w:rsidRPr="007843B5" w:rsidRDefault="00950E1D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tgtFrame="_blank" w:history="1">
              <w:r w:rsidRPr="007843B5">
                <w:rPr>
                  <w:rStyle w:val="a4"/>
                  <w:rFonts w:ascii="Times New Roman" w:hAnsi="Times New Roman" w:cs="Times New Roman"/>
                  <w:color w:val="4183C4"/>
                  <w:sz w:val="28"/>
                  <w:szCs w:val="28"/>
                  <w:shd w:val="clear" w:color="auto" w:fill="FFFFFF"/>
                </w:rPr>
                <w:t>https://cabinet.ruobr.ru/navigator/7407/</w:t>
              </w:r>
            </w:hyperlink>
          </w:p>
        </w:tc>
      </w:tr>
      <w:tr w:rsidR="00A01840" w:rsidRPr="007843B5" w:rsidTr="00BB13FF">
        <w:tc>
          <w:tcPr>
            <w:tcW w:w="9345" w:type="dxa"/>
            <w:gridSpan w:val="3"/>
          </w:tcPr>
          <w:p w:rsidR="00A01840" w:rsidRPr="007843B5" w:rsidRDefault="00A01840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</w:rPr>
              <w:t>Реестр сертифицированных программ</w:t>
            </w:r>
          </w:p>
        </w:tc>
      </w:tr>
      <w:tr w:rsidR="00950E1D" w:rsidRPr="007843B5" w:rsidTr="00950E1D">
        <w:tc>
          <w:tcPr>
            <w:tcW w:w="2413" w:type="dxa"/>
          </w:tcPr>
          <w:p w:rsidR="00950E1D" w:rsidRPr="007843B5" w:rsidRDefault="007843B5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3" w:type="dxa"/>
          </w:tcPr>
          <w:p w:rsidR="00950E1D" w:rsidRPr="007843B5" w:rsidRDefault="00A01840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Дополнительная общеобразовательная общеразвивающая программа технической направленности «</w:t>
            </w:r>
            <w:proofErr w:type="spellStart"/>
            <w:r w:rsidRPr="007843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PROМультики</w:t>
            </w:r>
            <w:proofErr w:type="spellEnd"/>
            <w:r w:rsidRPr="007843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(</w:t>
            </w:r>
            <w:proofErr w:type="spellStart"/>
            <w:r w:rsidRPr="007843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разноуровневая</w:t>
            </w:r>
            <w:proofErr w:type="spellEnd"/>
            <w:r w:rsidRPr="007843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999" w:type="dxa"/>
          </w:tcPr>
          <w:p w:rsidR="00950E1D" w:rsidRPr="007843B5" w:rsidRDefault="00A01840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tgtFrame="_blank" w:history="1">
              <w:r w:rsidRPr="007843B5">
                <w:rPr>
                  <w:rStyle w:val="a4"/>
                  <w:rFonts w:ascii="Times New Roman" w:hAnsi="Times New Roman" w:cs="Times New Roman"/>
                  <w:color w:val="1E70BF"/>
                  <w:sz w:val="28"/>
                  <w:szCs w:val="28"/>
                  <w:shd w:val="clear" w:color="auto" w:fill="FFFFFF"/>
                </w:rPr>
                <w:t>https://cabinet.ruobr.ru/navigator/14522/</w:t>
              </w:r>
            </w:hyperlink>
          </w:p>
        </w:tc>
      </w:tr>
      <w:tr w:rsidR="00950E1D" w:rsidRPr="007843B5" w:rsidTr="00950E1D">
        <w:tc>
          <w:tcPr>
            <w:tcW w:w="2413" w:type="dxa"/>
          </w:tcPr>
          <w:p w:rsidR="00950E1D" w:rsidRPr="007843B5" w:rsidRDefault="007843B5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3" w:type="dxa"/>
          </w:tcPr>
          <w:p w:rsidR="00950E1D" w:rsidRPr="007843B5" w:rsidRDefault="00A01840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Дополнительная общеобразовательная общеразвивающая программа социально-педагогической направленности «Быть человеком!»</w:t>
            </w:r>
          </w:p>
        </w:tc>
        <w:tc>
          <w:tcPr>
            <w:tcW w:w="3999" w:type="dxa"/>
          </w:tcPr>
          <w:p w:rsidR="00950E1D" w:rsidRPr="007843B5" w:rsidRDefault="00A01840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tgtFrame="_blank" w:history="1">
              <w:r w:rsidRPr="007843B5">
                <w:rPr>
                  <w:rStyle w:val="a4"/>
                  <w:rFonts w:ascii="Times New Roman" w:hAnsi="Times New Roman" w:cs="Times New Roman"/>
                  <w:color w:val="4183C4"/>
                  <w:sz w:val="28"/>
                  <w:szCs w:val="28"/>
                  <w:shd w:val="clear" w:color="auto" w:fill="FFFFFF"/>
                </w:rPr>
                <w:t>https://cabinet.ruobr.ru/navigator/8326/</w:t>
              </w:r>
            </w:hyperlink>
          </w:p>
        </w:tc>
      </w:tr>
      <w:tr w:rsidR="00950E1D" w:rsidRPr="007843B5" w:rsidTr="00950E1D">
        <w:tc>
          <w:tcPr>
            <w:tcW w:w="2413" w:type="dxa"/>
          </w:tcPr>
          <w:p w:rsidR="00950E1D" w:rsidRPr="007843B5" w:rsidRDefault="007843B5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3" w:type="dxa"/>
          </w:tcPr>
          <w:p w:rsidR="00950E1D" w:rsidRPr="007843B5" w:rsidRDefault="00A01840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Дополнительная общеобразовательная общеразвивающая программа социально-гуманитарной направленности «Всегда быть человеком!»</w:t>
            </w:r>
          </w:p>
        </w:tc>
        <w:tc>
          <w:tcPr>
            <w:tcW w:w="3999" w:type="dxa"/>
          </w:tcPr>
          <w:p w:rsidR="00950E1D" w:rsidRPr="007843B5" w:rsidRDefault="00A01840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tgtFrame="_blank" w:history="1">
              <w:r w:rsidRPr="007843B5">
                <w:rPr>
                  <w:rStyle w:val="a4"/>
                  <w:rFonts w:ascii="Times New Roman" w:hAnsi="Times New Roman" w:cs="Times New Roman"/>
                  <w:color w:val="4183C4"/>
                  <w:sz w:val="28"/>
                  <w:szCs w:val="28"/>
                  <w:shd w:val="clear" w:color="auto" w:fill="FFFFFF"/>
                </w:rPr>
                <w:t>https://cabinet.ruobr.ru/navigator/14954/</w:t>
              </w:r>
            </w:hyperlink>
          </w:p>
        </w:tc>
      </w:tr>
      <w:tr w:rsidR="00950E1D" w:rsidRPr="007843B5" w:rsidTr="00950E1D">
        <w:tc>
          <w:tcPr>
            <w:tcW w:w="2413" w:type="dxa"/>
          </w:tcPr>
          <w:p w:rsidR="00950E1D" w:rsidRPr="007843B5" w:rsidRDefault="007843B5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3" w:type="dxa"/>
          </w:tcPr>
          <w:p w:rsidR="00950E1D" w:rsidRPr="007843B5" w:rsidRDefault="00A01840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Дополнительная общеобразовательная общеразвивающая программа технической направленности «</w:t>
            </w:r>
            <w:proofErr w:type="spellStart"/>
            <w:r w:rsidRPr="007843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ЛегоПолис</w:t>
            </w:r>
            <w:proofErr w:type="spellEnd"/>
            <w:r w:rsidRPr="007843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999" w:type="dxa"/>
          </w:tcPr>
          <w:p w:rsidR="00950E1D" w:rsidRPr="007843B5" w:rsidRDefault="00A01840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tgtFrame="_blank" w:history="1">
              <w:r w:rsidRPr="007843B5">
                <w:rPr>
                  <w:rStyle w:val="a4"/>
                  <w:rFonts w:ascii="Times New Roman" w:hAnsi="Times New Roman" w:cs="Times New Roman"/>
                  <w:color w:val="4183C4"/>
                  <w:sz w:val="28"/>
                  <w:szCs w:val="28"/>
                  <w:shd w:val="clear" w:color="auto" w:fill="FFFFFF"/>
                </w:rPr>
                <w:t>https://cabinet.ruobr.ru/navigator/8220/</w:t>
              </w:r>
            </w:hyperlink>
          </w:p>
        </w:tc>
      </w:tr>
      <w:tr w:rsidR="00950E1D" w:rsidRPr="007843B5" w:rsidTr="00950E1D">
        <w:tc>
          <w:tcPr>
            <w:tcW w:w="2413" w:type="dxa"/>
          </w:tcPr>
          <w:p w:rsidR="00950E1D" w:rsidRPr="007843B5" w:rsidRDefault="007843B5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33" w:type="dxa"/>
          </w:tcPr>
          <w:p w:rsidR="00950E1D" w:rsidRPr="007843B5" w:rsidRDefault="00A01840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Дополнительная общеобразовательная общеразвивающая программа художественной направленности «Музыкальная страна.»</w:t>
            </w:r>
          </w:p>
        </w:tc>
        <w:tc>
          <w:tcPr>
            <w:tcW w:w="3999" w:type="dxa"/>
          </w:tcPr>
          <w:p w:rsidR="00950E1D" w:rsidRPr="007843B5" w:rsidRDefault="007843B5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tgtFrame="_blank" w:history="1">
              <w:r w:rsidRPr="007843B5">
                <w:rPr>
                  <w:rStyle w:val="a4"/>
                  <w:rFonts w:ascii="Times New Roman" w:hAnsi="Times New Roman" w:cs="Times New Roman"/>
                  <w:color w:val="4183C4"/>
                  <w:sz w:val="28"/>
                  <w:szCs w:val="28"/>
                  <w:shd w:val="clear" w:color="auto" w:fill="FFFFFF"/>
                </w:rPr>
                <w:t>https://cabinet.ruobr.ru/navigator/12447/</w:t>
              </w:r>
            </w:hyperlink>
          </w:p>
        </w:tc>
      </w:tr>
      <w:tr w:rsidR="00950E1D" w:rsidRPr="007843B5" w:rsidTr="00950E1D">
        <w:tc>
          <w:tcPr>
            <w:tcW w:w="2413" w:type="dxa"/>
          </w:tcPr>
          <w:p w:rsidR="00950E1D" w:rsidRPr="007843B5" w:rsidRDefault="007843B5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3" w:type="dxa"/>
          </w:tcPr>
          <w:p w:rsidR="00950E1D" w:rsidRPr="007843B5" w:rsidRDefault="007843B5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Дополнительная общеобразовательная общеразвивающая программа художественной направленности «Творческая фантазия»</w:t>
            </w:r>
          </w:p>
        </w:tc>
        <w:tc>
          <w:tcPr>
            <w:tcW w:w="3999" w:type="dxa"/>
          </w:tcPr>
          <w:p w:rsidR="00950E1D" w:rsidRPr="007843B5" w:rsidRDefault="007843B5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tgtFrame="_blank" w:history="1">
              <w:r w:rsidRPr="007843B5">
                <w:rPr>
                  <w:rStyle w:val="a4"/>
                  <w:rFonts w:ascii="Times New Roman" w:hAnsi="Times New Roman" w:cs="Times New Roman"/>
                  <w:color w:val="4183C4"/>
                  <w:sz w:val="28"/>
                  <w:szCs w:val="28"/>
                  <w:shd w:val="clear" w:color="auto" w:fill="FFFFFF"/>
                </w:rPr>
                <w:t>https://cabinet.ruobr.ru/navigator/15185/</w:t>
              </w:r>
            </w:hyperlink>
          </w:p>
        </w:tc>
      </w:tr>
      <w:tr w:rsidR="00950E1D" w:rsidRPr="007843B5" w:rsidTr="00950E1D">
        <w:tc>
          <w:tcPr>
            <w:tcW w:w="2413" w:type="dxa"/>
          </w:tcPr>
          <w:p w:rsidR="00950E1D" w:rsidRPr="007843B5" w:rsidRDefault="007843B5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33" w:type="dxa"/>
          </w:tcPr>
          <w:p w:rsidR="00950E1D" w:rsidRPr="007843B5" w:rsidRDefault="007843B5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Дополнительная общеобразовательная общеразвивающая программа естественнонаучной направленности «</w:t>
            </w:r>
            <w:proofErr w:type="spellStart"/>
            <w:r w:rsidRPr="007843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ЭкоДом</w:t>
            </w:r>
            <w:proofErr w:type="spellEnd"/>
            <w:r w:rsidRPr="007843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999" w:type="dxa"/>
          </w:tcPr>
          <w:p w:rsidR="00950E1D" w:rsidRPr="007843B5" w:rsidRDefault="007843B5" w:rsidP="007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tgtFrame="_blank" w:history="1">
              <w:r w:rsidRPr="007843B5">
                <w:rPr>
                  <w:rStyle w:val="a4"/>
                  <w:rFonts w:ascii="Times New Roman" w:hAnsi="Times New Roman" w:cs="Times New Roman"/>
                  <w:color w:val="4183C4"/>
                  <w:sz w:val="28"/>
                  <w:szCs w:val="28"/>
                  <w:shd w:val="clear" w:color="auto" w:fill="FFFFFF"/>
                </w:rPr>
                <w:t>https://cabinet.ruobr.ru/navigator/7749/</w:t>
              </w:r>
            </w:hyperlink>
          </w:p>
        </w:tc>
      </w:tr>
    </w:tbl>
    <w:p w:rsidR="008710C7" w:rsidRPr="007843B5" w:rsidRDefault="008710C7" w:rsidP="007843B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710C7" w:rsidRPr="00784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E0"/>
    <w:rsid w:val="006312E8"/>
    <w:rsid w:val="007843B5"/>
    <w:rsid w:val="008710C7"/>
    <w:rsid w:val="00950E1D"/>
    <w:rsid w:val="00A01840"/>
    <w:rsid w:val="00B12CB5"/>
    <w:rsid w:val="00DC1613"/>
    <w:rsid w:val="00DD49E4"/>
    <w:rsid w:val="00E6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7ACED-E31D-41B0-BEE0-4CC4507D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49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D49E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D49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binet.ruobr.ru/navigator/4764/" TargetMode="External"/><Relationship Id="rId13" Type="http://schemas.openxmlformats.org/officeDocument/2006/relationships/hyperlink" Target="https://cabinet.ruobr.ru/navigator/10753/" TargetMode="External"/><Relationship Id="rId18" Type="http://schemas.openxmlformats.org/officeDocument/2006/relationships/hyperlink" Target="https://cabinet.ruobr.ru/navigator/4755/" TargetMode="External"/><Relationship Id="rId26" Type="http://schemas.openxmlformats.org/officeDocument/2006/relationships/hyperlink" Target="https://cabinet.ruobr.ru/navigator/12447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abinet.ruobr.ru/navigator/7407/" TargetMode="External"/><Relationship Id="rId7" Type="http://schemas.openxmlformats.org/officeDocument/2006/relationships/hyperlink" Target="https://cabinet.ruobr.ru/navigator/3775/" TargetMode="External"/><Relationship Id="rId12" Type="http://schemas.openxmlformats.org/officeDocument/2006/relationships/hyperlink" Target="https://cabinet.ruobr.ru/navigator/7182/" TargetMode="External"/><Relationship Id="rId17" Type="http://schemas.openxmlformats.org/officeDocument/2006/relationships/hyperlink" Target="https://cabinet.ruobr.ru/navigator/14677/" TargetMode="External"/><Relationship Id="rId25" Type="http://schemas.openxmlformats.org/officeDocument/2006/relationships/hyperlink" Target="https://cabinet.ruobr.ru/navigator/822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abinet.ruobr.ru/navigator/11000/" TargetMode="External"/><Relationship Id="rId20" Type="http://schemas.openxmlformats.org/officeDocument/2006/relationships/hyperlink" Target="https://cabinet.ruobr.ru/navigator/14533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abinet.ruobr.ru/navigator/4742/" TargetMode="External"/><Relationship Id="rId11" Type="http://schemas.openxmlformats.org/officeDocument/2006/relationships/hyperlink" Target="https://cabinet.ruobr.ru/navigator/4791/" TargetMode="External"/><Relationship Id="rId24" Type="http://schemas.openxmlformats.org/officeDocument/2006/relationships/hyperlink" Target="https://cabinet.ruobr.ru/navigator/14954/" TargetMode="External"/><Relationship Id="rId5" Type="http://schemas.openxmlformats.org/officeDocument/2006/relationships/hyperlink" Target="https://cabinet.ruobr.ru/navigator/10445/" TargetMode="External"/><Relationship Id="rId15" Type="http://schemas.openxmlformats.org/officeDocument/2006/relationships/hyperlink" Target="https://cabinet.ruobr.ru/navigator/4857/" TargetMode="External"/><Relationship Id="rId23" Type="http://schemas.openxmlformats.org/officeDocument/2006/relationships/hyperlink" Target="https://cabinet.ruobr.ru/navigator/8326/" TargetMode="External"/><Relationship Id="rId28" Type="http://schemas.openxmlformats.org/officeDocument/2006/relationships/hyperlink" Target="https://cabinet.ruobr.ru/navigator/7749/" TargetMode="External"/><Relationship Id="rId10" Type="http://schemas.openxmlformats.org/officeDocument/2006/relationships/hyperlink" Target="https://cabinet.ruobr.ru/navigator/10063/" TargetMode="External"/><Relationship Id="rId19" Type="http://schemas.openxmlformats.org/officeDocument/2006/relationships/hyperlink" Target="https://cabinet.ruobr.ru/navigator/7450/" TargetMode="External"/><Relationship Id="rId4" Type="http://schemas.openxmlformats.org/officeDocument/2006/relationships/hyperlink" Target="https://cabinet.ruobr.ru/navigator/10441/" TargetMode="External"/><Relationship Id="rId9" Type="http://schemas.openxmlformats.org/officeDocument/2006/relationships/hyperlink" Target="https://cabinet.ruobr.ru/navigator/10746/" TargetMode="External"/><Relationship Id="rId14" Type="http://schemas.openxmlformats.org/officeDocument/2006/relationships/hyperlink" Target="https://cabinet.ruobr.ru/navigator/8576/" TargetMode="External"/><Relationship Id="rId22" Type="http://schemas.openxmlformats.org/officeDocument/2006/relationships/hyperlink" Target="https://cabinet.ruobr.ru/navigator/14522/" TargetMode="External"/><Relationship Id="rId27" Type="http://schemas.openxmlformats.org/officeDocument/2006/relationships/hyperlink" Target="https://cabinet.ruobr.ru/navigator/15185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Шестакова</dc:creator>
  <cp:keywords/>
  <dc:description/>
  <cp:lastModifiedBy>Александра Шестакова</cp:lastModifiedBy>
  <cp:revision>7</cp:revision>
  <dcterms:created xsi:type="dcterms:W3CDTF">2021-06-25T07:27:00Z</dcterms:created>
  <dcterms:modified xsi:type="dcterms:W3CDTF">2021-06-25T07:51:00Z</dcterms:modified>
</cp:coreProperties>
</file>